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F7" w:rsidRDefault="007073F7" w:rsidP="00A10A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bookmarkStart w:id="0" w:name="_GoBack"/>
      <w:bookmarkEnd w:id="0"/>
    </w:p>
    <w:p w:rsidR="00BE7547" w:rsidRDefault="00BE7547" w:rsidP="00A10A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BE7547" w:rsidRDefault="00BE7547" w:rsidP="00A10A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en-AU"/>
        </w:rPr>
        <w:drawing>
          <wp:anchor distT="0" distB="0" distL="114300" distR="114300" simplePos="0" relativeHeight="251658240" behindDoc="1" locked="0" layoutInCell="1" allowOverlap="1" wp14:anchorId="37032AAF" wp14:editId="0F8954BE">
            <wp:simplePos x="0" y="0"/>
            <wp:positionH relativeFrom="column">
              <wp:posOffset>-114300</wp:posOffset>
            </wp:positionH>
            <wp:positionV relativeFrom="paragraph">
              <wp:posOffset>-2540</wp:posOffset>
            </wp:positionV>
            <wp:extent cx="12192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263" y="21472"/>
                <wp:lineTo x="21263" y="0"/>
                <wp:lineTo x="0" y="0"/>
              </wp:wrapPolygon>
            </wp:wrapTight>
            <wp:docPr id="1" name="Picture 1" descr="QH_Lighthouse_NRM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H_Lighthouse_NRML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547" w:rsidRDefault="00BE7547" w:rsidP="00A10A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BE7547" w:rsidRDefault="00BE7547" w:rsidP="00A10A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BE7547" w:rsidRDefault="00BE7547" w:rsidP="00A10A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BE7547" w:rsidRDefault="00BE7547" w:rsidP="00A10A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BE7547" w:rsidRDefault="00BE7547" w:rsidP="00A10A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BE7547" w:rsidRPr="007073F7" w:rsidRDefault="00BE7547" w:rsidP="00A10A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7073F7" w:rsidRDefault="007073F7" w:rsidP="00BE754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E7547" w:rsidRDefault="00BE7547" w:rsidP="00BE7547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18"/>
          <w:szCs w:val="18"/>
        </w:rPr>
      </w:pPr>
    </w:p>
    <w:p w:rsidR="00BE7547" w:rsidRDefault="00BE7547" w:rsidP="00BE7547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18"/>
          <w:szCs w:val="18"/>
        </w:rPr>
      </w:pPr>
    </w:p>
    <w:p w:rsidR="00BE7547" w:rsidRDefault="00BE7547" w:rsidP="00BE7547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18"/>
          <w:szCs w:val="18"/>
        </w:rPr>
      </w:pPr>
    </w:p>
    <w:p w:rsidR="00BE7547" w:rsidRDefault="00BE7547" w:rsidP="00BE7547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18"/>
          <w:szCs w:val="18"/>
        </w:rPr>
      </w:pPr>
    </w:p>
    <w:p w:rsidR="00D57666" w:rsidRPr="008C5730" w:rsidRDefault="00D57666" w:rsidP="00BE7547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18"/>
          <w:szCs w:val="18"/>
        </w:rPr>
      </w:pPr>
      <w:r w:rsidRPr="008C5730">
        <w:rPr>
          <w:rFonts w:ascii="Arial Narrow" w:hAnsi="Arial Narrow" w:cstheme="minorHAnsi"/>
          <w:b/>
          <w:sz w:val="18"/>
          <w:szCs w:val="18"/>
        </w:rPr>
        <w:t xml:space="preserve">ACN </w:t>
      </w:r>
      <w:r w:rsidR="00432ACA" w:rsidRPr="008C5730">
        <w:rPr>
          <w:rFonts w:ascii="Arial Narrow" w:hAnsi="Arial Narrow" w:cstheme="minorHAnsi"/>
          <w:b/>
          <w:sz w:val="18"/>
          <w:szCs w:val="18"/>
        </w:rPr>
        <w:t>151 952 680</w:t>
      </w:r>
      <w:r w:rsidRPr="008C5730">
        <w:rPr>
          <w:rFonts w:ascii="Arial Narrow" w:hAnsi="Arial Narrow" w:cstheme="minorHAnsi"/>
          <w:b/>
          <w:sz w:val="18"/>
          <w:szCs w:val="18"/>
        </w:rPr>
        <w:t xml:space="preserve">   ABN </w:t>
      </w:r>
      <w:r w:rsidR="00432ACA" w:rsidRPr="008C5730">
        <w:rPr>
          <w:rFonts w:ascii="Arial Narrow" w:hAnsi="Arial Narrow" w:cstheme="minorHAnsi"/>
          <w:b/>
          <w:sz w:val="18"/>
          <w:szCs w:val="18"/>
        </w:rPr>
        <w:t>32 151 952 680</w:t>
      </w:r>
    </w:p>
    <w:p w:rsidR="00D57666" w:rsidRPr="008C5730" w:rsidRDefault="00432ACA" w:rsidP="00BE7547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18"/>
          <w:szCs w:val="18"/>
        </w:rPr>
      </w:pPr>
      <w:r w:rsidRPr="008C5730">
        <w:rPr>
          <w:rFonts w:ascii="Arial Narrow" w:hAnsi="Arial Narrow" w:cstheme="minorHAnsi"/>
          <w:b/>
          <w:sz w:val="18"/>
          <w:szCs w:val="18"/>
        </w:rPr>
        <w:t>LIGHTHOUSE KEEPER</w:t>
      </w:r>
      <w:r w:rsidR="00D57666" w:rsidRPr="008C5730">
        <w:rPr>
          <w:rFonts w:ascii="Arial Narrow" w:hAnsi="Arial Narrow" w:cstheme="minorHAnsi"/>
          <w:b/>
          <w:sz w:val="18"/>
          <w:szCs w:val="18"/>
        </w:rPr>
        <w:t xml:space="preserve"> </w:t>
      </w:r>
      <w:r w:rsidR="005E5077">
        <w:rPr>
          <w:rFonts w:ascii="Arial Narrow" w:hAnsi="Arial Narrow" w:cstheme="minorHAnsi"/>
          <w:b/>
          <w:sz w:val="18"/>
          <w:szCs w:val="18"/>
        </w:rPr>
        <w:t xml:space="preserve">PTY LTD </w:t>
      </w:r>
      <w:r w:rsidR="00D57666" w:rsidRPr="008C5730">
        <w:rPr>
          <w:rFonts w:ascii="Arial Narrow" w:hAnsi="Arial Narrow" w:cstheme="minorHAnsi"/>
          <w:b/>
          <w:sz w:val="18"/>
          <w:szCs w:val="18"/>
        </w:rPr>
        <w:t>Trading As</w:t>
      </w:r>
      <w:r w:rsidR="00BE7547">
        <w:rPr>
          <w:rFonts w:ascii="Arial Narrow" w:hAnsi="Arial Narrow" w:cstheme="minorHAnsi"/>
          <w:b/>
          <w:sz w:val="18"/>
          <w:szCs w:val="18"/>
        </w:rPr>
        <w:t xml:space="preserve"> QUALITY HOTEL LIGHTHOUSE</w:t>
      </w:r>
    </w:p>
    <w:p w:rsidR="00D57666" w:rsidRPr="008C5730" w:rsidRDefault="00D57666" w:rsidP="00D576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18"/>
          <w:szCs w:val="18"/>
        </w:rPr>
      </w:pPr>
    </w:p>
    <w:p w:rsidR="00BE7547" w:rsidRDefault="00BE7547" w:rsidP="00D576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:rsidR="00D57666" w:rsidRPr="008C5730" w:rsidRDefault="00D57666" w:rsidP="00D576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  <w:r w:rsidRPr="008C5730">
        <w:rPr>
          <w:rFonts w:ascii="Arial Narrow" w:hAnsi="Arial Narrow" w:cstheme="minorHAnsi"/>
          <w:b/>
          <w:sz w:val="28"/>
          <w:szCs w:val="28"/>
        </w:rPr>
        <w:t>APPLICATION FOR CREDIT</w:t>
      </w:r>
    </w:p>
    <w:p w:rsidR="00584A08" w:rsidRPr="007073F7" w:rsidRDefault="00584A08" w:rsidP="00A10A8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A10A86" w:rsidRPr="008C5730" w:rsidRDefault="00A123F6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Account Strictly 14</w:t>
      </w:r>
      <w:r w:rsidR="00E168CF" w:rsidRPr="008C5730">
        <w:rPr>
          <w:rFonts w:ascii="Arial Narrow" w:hAnsi="Arial Narrow" w:cstheme="minorHAnsi"/>
          <w:b/>
          <w:sz w:val="24"/>
          <w:szCs w:val="24"/>
        </w:rPr>
        <w:t xml:space="preserve"> Days</w:t>
      </w:r>
      <w:r w:rsidR="00E168CF" w:rsidRPr="008C5730">
        <w:rPr>
          <w:rFonts w:ascii="Arial Narrow" w:hAnsi="Arial Narrow" w:cstheme="minorHAnsi"/>
          <w:b/>
          <w:sz w:val="24"/>
          <w:szCs w:val="24"/>
        </w:rPr>
        <w:tab/>
      </w:r>
      <w:r w:rsidR="00E168CF" w:rsidRPr="008C5730">
        <w:rPr>
          <w:rFonts w:ascii="Arial Narrow" w:hAnsi="Arial Narrow" w:cstheme="minorHAnsi"/>
          <w:b/>
          <w:sz w:val="24"/>
          <w:szCs w:val="24"/>
        </w:rPr>
        <w:tab/>
      </w:r>
      <w:r w:rsidR="00E168CF" w:rsidRPr="008C5730">
        <w:rPr>
          <w:rFonts w:ascii="Arial Narrow" w:hAnsi="Arial Narrow" w:cstheme="minorHAnsi"/>
          <w:b/>
          <w:sz w:val="24"/>
          <w:szCs w:val="24"/>
        </w:rPr>
        <w:tab/>
      </w:r>
      <w:r w:rsidR="00E168CF" w:rsidRPr="008C5730">
        <w:rPr>
          <w:rFonts w:ascii="Arial Narrow" w:hAnsi="Arial Narrow" w:cstheme="minorHAnsi"/>
          <w:b/>
          <w:sz w:val="24"/>
          <w:szCs w:val="24"/>
        </w:rPr>
        <w:tab/>
      </w:r>
      <w:r w:rsidR="00E168CF" w:rsidRPr="008C5730">
        <w:rPr>
          <w:rFonts w:ascii="Arial Narrow" w:hAnsi="Arial Narrow" w:cstheme="minorHAnsi"/>
          <w:b/>
          <w:sz w:val="24"/>
          <w:szCs w:val="24"/>
        </w:rPr>
        <w:tab/>
        <w:t xml:space="preserve">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0"/>
        <w:gridCol w:w="3660"/>
        <w:gridCol w:w="45"/>
        <w:gridCol w:w="3339"/>
      </w:tblGrid>
      <w:tr w:rsidR="00041B66" w:rsidTr="00A10A86">
        <w:tc>
          <w:tcPr>
            <w:tcW w:w="6930" w:type="dxa"/>
            <w:gridSpan w:val="2"/>
          </w:tcPr>
          <w:p w:rsidR="00041B66" w:rsidRPr="008C5730" w:rsidRDefault="00041B66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Registered Name of Business</w:t>
            </w:r>
          </w:p>
          <w:p w:rsidR="00041B66" w:rsidRPr="008C5730" w:rsidRDefault="00041B66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384" w:type="dxa"/>
            <w:gridSpan w:val="2"/>
          </w:tcPr>
          <w:p w:rsidR="00041B66" w:rsidRPr="008C5730" w:rsidRDefault="00A10A86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ABN</w:t>
            </w:r>
          </w:p>
          <w:p w:rsidR="00041B66" w:rsidRPr="008C5730" w:rsidRDefault="00041B66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041B66" w:rsidTr="00A10A86">
        <w:tc>
          <w:tcPr>
            <w:tcW w:w="10314" w:type="dxa"/>
            <w:gridSpan w:val="4"/>
          </w:tcPr>
          <w:p w:rsidR="00041B66" w:rsidRPr="008C5730" w:rsidRDefault="00041B66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Trading as (if applicable)</w:t>
            </w:r>
          </w:p>
          <w:p w:rsidR="00041B66" w:rsidRPr="008C5730" w:rsidRDefault="00041B66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041B66" w:rsidTr="00A10A86">
        <w:tc>
          <w:tcPr>
            <w:tcW w:w="10314" w:type="dxa"/>
            <w:gridSpan w:val="4"/>
          </w:tcPr>
          <w:p w:rsidR="00041B66" w:rsidRPr="008C5730" w:rsidRDefault="00041B66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Registered Office</w:t>
            </w:r>
          </w:p>
          <w:p w:rsidR="00041B66" w:rsidRPr="008C5730" w:rsidRDefault="00041B66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041B66" w:rsidTr="00A10A86">
        <w:tc>
          <w:tcPr>
            <w:tcW w:w="3270" w:type="dxa"/>
          </w:tcPr>
          <w:p w:rsidR="00041B66" w:rsidRPr="008C5730" w:rsidRDefault="00041B66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City</w:t>
            </w:r>
          </w:p>
          <w:p w:rsidR="00041B66" w:rsidRPr="008C5730" w:rsidRDefault="00041B66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41B66" w:rsidRPr="008C5730" w:rsidRDefault="00A10A86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State</w:t>
            </w:r>
          </w:p>
          <w:p w:rsidR="00041B66" w:rsidRPr="008C5730" w:rsidRDefault="00041B66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339" w:type="dxa"/>
          </w:tcPr>
          <w:p w:rsidR="00041B66" w:rsidRPr="008C5730" w:rsidRDefault="00A10A86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P/C</w:t>
            </w:r>
          </w:p>
          <w:p w:rsidR="00041B66" w:rsidRPr="008C5730" w:rsidRDefault="00041B66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41B66" w:rsidTr="00A10A86">
        <w:tc>
          <w:tcPr>
            <w:tcW w:w="3270" w:type="dxa"/>
          </w:tcPr>
          <w:p w:rsidR="00041B66" w:rsidRPr="008C5730" w:rsidRDefault="00041B66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Phone</w:t>
            </w:r>
          </w:p>
          <w:p w:rsidR="00041B66" w:rsidRPr="008C5730" w:rsidRDefault="00041B66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41B66" w:rsidRPr="008C5730" w:rsidRDefault="00A10A86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Fax</w:t>
            </w:r>
          </w:p>
          <w:p w:rsidR="00041B66" w:rsidRPr="008C5730" w:rsidRDefault="00041B66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339" w:type="dxa"/>
          </w:tcPr>
          <w:p w:rsidR="00041B66" w:rsidRPr="008C5730" w:rsidRDefault="00041B66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041B66" w:rsidRPr="008C5730" w:rsidRDefault="00041B66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41B66" w:rsidTr="00A10A86">
        <w:tc>
          <w:tcPr>
            <w:tcW w:w="3270" w:type="dxa"/>
          </w:tcPr>
          <w:p w:rsidR="00041B66" w:rsidRPr="008C5730" w:rsidRDefault="00041B66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Mobile</w:t>
            </w:r>
          </w:p>
          <w:p w:rsidR="00041B66" w:rsidRPr="008C5730" w:rsidRDefault="00041B66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44" w:type="dxa"/>
            <w:gridSpan w:val="3"/>
          </w:tcPr>
          <w:p w:rsidR="00041B66" w:rsidRPr="008C5730" w:rsidRDefault="00A10A86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Email</w:t>
            </w:r>
          </w:p>
          <w:p w:rsidR="00041B66" w:rsidRPr="008C5730" w:rsidRDefault="00041B66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:rsidR="007073F7" w:rsidRPr="007073F7" w:rsidRDefault="007073F7" w:rsidP="00A10A8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168CF" w:rsidRPr="008C5730" w:rsidRDefault="00520755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 w:rsidRPr="008C5730">
        <w:rPr>
          <w:rFonts w:ascii="Arial Narrow" w:hAnsi="Arial Narrow" w:cstheme="minorHAnsi"/>
          <w:b/>
          <w:sz w:val="24"/>
          <w:szCs w:val="24"/>
        </w:rPr>
        <w:t>Bank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3"/>
        <w:gridCol w:w="5391"/>
      </w:tblGrid>
      <w:tr w:rsidR="007073F7" w:rsidRPr="007073F7" w:rsidTr="00A10A86">
        <w:tc>
          <w:tcPr>
            <w:tcW w:w="4923" w:type="dxa"/>
          </w:tcPr>
          <w:p w:rsidR="007073F7" w:rsidRPr="008C5730" w:rsidRDefault="007073F7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Bank</w:t>
            </w:r>
          </w:p>
          <w:p w:rsidR="007073F7" w:rsidRPr="008C5730" w:rsidRDefault="007073F7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391" w:type="dxa"/>
          </w:tcPr>
          <w:p w:rsidR="007073F7" w:rsidRPr="008C5730" w:rsidRDefault="007073F7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Branch</w:t>
            </w:r>
          </w:p>
          <w:p w:rsidR="007073F7" w:rsidRPr="008C5730" w:rsidRDefault="007073F7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7073F7" w:rsidRPr="007073F7" w:rsidTr="00A10A86">
        <w:tc>
          <w:tcPr>
            <w:tcW w:w="4923" w:type="dxa"/>
          </w:tcPr>
          <w:p w:rsidR="007073F7" w:rsidRPr="008C5730" w:rsidRDefault="007073F7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BSB #</w:t>
            </w:r>
          </w:p>
          <w:p w:rsidR="007073F7" w:rsidRPr="008C5730" w:rsidRDefault="007073F7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391" w:type="dxa"/>
          </w:tcPr>
          <w:p w:rsidR="007073F7" w:rsidRPr="008C5730" w:rsidRDefault="007073F7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Account #</w:t>
            </w:r>
          </w:p>
          <w:p w:rsidR="007073F7" w:rsidRPr="008C5730" w:rsidRDefault="007073F7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:rsidR="00E168CF" w:rsidRPr="007073F7" w:rsidRDefault="00E168CF" w:rsidP="00A10A8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168CF" w:rsidRPr="008C5730" w:rsidRDefault="00E168CF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 w:rsidRPr="008C5730">
        <w:rPr>
          <w:rFonts w:ascii="Arial Narrow" w:hAnsi="Arial Narrow" w:cstheme="minorHAnsi"/>
          <w:b/>
          <w:sz w:val="24"/>
          <w:szCs w:val="24"/>
        </w:rPr>
        <w:t>Business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1590"/>
        <w:gridCol w:w="720"/>
        <w:gridCol w:w="788"/>
        <w:gridCol w:w="4704"/>
      </w:tblGrid>
      <w:tr w:rsidR="00E168CF" w:rsidRPr="007073F7" w:rsidTr="00A10A86">
        <w:tc>
          <w:tcPr>
            <w:tcW w:w="4822" w:type="dxa"/>
            <w:gridSpan w:val="3"/>
          </w:tcPr>
          <w:p w:rsidR="00E168CF" w:rsidRPr="008C5730" w:rsidRDefault="00E168CF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Type of Business</w:t>
            </w:r>
          </w:p>
          <w:p w:rsidR="00E168CF" w:rsidRPr="008C5730" w:rsidRDefault="00E168CF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92" w:type="dxa"/>
            <w:gridSpan w:val="2"/>
          </w:tcPr>
          <w:p w:rsidR="00E168CF" w:rsidRPr="008C5730" w:rsidRDefault="00E168CF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Date Established</w:t>
            </w:r>
          </w:p>
          <w:p w:rsidR="00E168CF" w:rsidRPr="008C5730" w:rsidRDefault="00E168CF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E168CF" w:rsidRPr="007073F7" w:rsidTr="00A10A86">
        <w:tc>
          <w:tcPr>
            <w:tcW w:w="10314" w:type="dxa"/>
            <w:gridSpan w:val="5"/>
          </w:tcPr>
          <w:p w:rsidR="00E168CF" w:rsidRPr="008C5730" w:rsidRDefault="00E168CF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Postal Address</w:t>
            </w:r>
          </w:p>
          <w:p w:rsidR="00E168CF" w:rsidRPr="008C5730" w:rsidRDefault="00E168CF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E168CF" w:rsidRPr="007073F7" w:rsidTr="00A10A86">
        <w:tc>
          <w:tcPr>
            <w:tcW w:w="2512" w:type="dxa"/>
          </w:tcPr>
          <w:p w:rsidR="00E168CF" w:rsidRPr="008C5730" w:rsidRDefault="00E168CF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City</w:t>
            </w:r>
          </w:p>
          <w:p w:rsidR="00E168CF" w:rsidRPr="008C5730" w:rsidRDefault="00E168CF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098" w:type="dxa"/>
            <w:gridSpan w:val="3"/>
          </w:tcPr>
          <w:p w:rsidR="00E168CF" w:rsidRPr="008C5730" w:rsidRDefault="00E168CF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State</w:t>
            </w:r>
          </w:p>
          <w:p w:rsidR="00E168CF" w:rsidRPr="008C5730" w:rsidRDefault="00E168CF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704" w:type="dxa"/>
          </w:tcPr>
          <w:p w:rsidR="00E168CF" w:rsidRPr="008C5730" w:rsidRDefault="00E168CF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P/C</w:t>
            </w:r>
          </w:p>
          <w:p w:rsidR="00E168CF" w:rsidRPr="008C5730" w:rsidRDefault="00E168CF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E168CF" w:rsidRPr="007073F7" w:rsidTr="00A10A86">
        <w:tc>
          <w:tcPr>
            <w:tcW w:w="4102" w:type="dxa"/>
            <w:gridSpan w:val="2"/>
          </w:tcPr>
          <w:p w:rsidR="00E168CF" w:rsidRPr="008C5730" w:rsidRDefault="00E168CF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Accountant Contact</w:t>
            </w:r>
          </w:p>
          <w:p w:rsidR="00E168CF" w:rsidRPr="008C5730" w:rsidRDefault="00E168CF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2" w:type="dxa"/>
            <w:gridSpan w:val="3"/>
          </w:tcPr>
          <w:p w:rsidR="00E168CF" w:rsidRPr="008C5730" w:rsidRDefault="00E168CF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Accountant Phone</w:t>
            </w:r>
          </w:p>
          <w:p w:rsidR="00E168CF" w:rsidRPr="008C5730" w:rsidRDefault="00E168CF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:rsidR="00E168CF" w:rsidRPr="007073F7" w:rsidRDefault="00E168CF" w:rsidP="00A10A8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168CF" w:rsidRPr="008C5730" w:rsidRDefault="00E168CF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 w:rsidRPr="008C5730">
        <w:rPr>
          <w:rFonts w:ascii="Arial Narrow" w:hAnsi="Arial Narrow" w:cstheme="minorHAnsi"/>
          <w:b/>
          <w:sz w:val="24"/>
          <w:szCs w:val="24"/>
        </w:rPr>
        <w:t>Ownership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867"/>
        <w:gridCol w:w="17"/>
        <w:gridCol w:w="2448"/>
        <w:gridCol w:w="17"/>
        <w:gridCol w:w="3596"/>
      </w:tblGrid>
      <w:tr w:rsidR="00E168CF" w:rsidRPr="007073F7" w:rsidTr="00A10A86">
        <w:tc>
          <w:tcPr>
            <w:tcW w:w="4253" w:type="dxa"/>
            <w:gridSpan w:val="3"/>
          </w:tcPr>
          <w:p w:rsidR="00E168CF" w:rsidRPr="008C5730" w:rsidRDefault="00E168CF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Full Name</w:t>
            </w:r>
          </w:p>
          <w:p w:rsidR="00E168CF" w:rsidRPr="008C5730" w:rsidRDefault="00E168CF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61" w:type="dxa"/>
            <w:gridSpan w:val="3"/>
          </w:tcPr>
          <w:p w:rsidR="00E168CF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Position</w:t>
            </w:r>
          </w:p>
          <w:p w:rsidR="00E168CF" w:rsidRPr="008C5730" w:rsidRDefault="00E168CF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E168CF" w:rsidRPr="007073F7" w:rsidTr="00A10A86">
        <w:tc>
          <w:tcPr>
            <w:tcW w:w="10314" w:type="dxa"/>
            <w:gridSpan w:val="6"/>
          </w:tcPr>
          <w:p w:rsidR="00E168CF" w:rsidRPr="008C5730" w:rsidRDefault="00E168CF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Home Address</w:t>
            </w:r>
          </w:p>
          <w:p w:rsidR="00E168CF" w:rsidRPr="008C5730" w:rsidRDefault="00E168CF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520755" w:rsidRPr="007073F7" w:rsidTr="00A10A86">
        <w:tc>
          <w:tcPr>
            <w:tcW w:w="3369" w:type="dxa"/>
          </w:tcPr>
          <w:p w:rsidR="00520755" w:rsidRPr="008C5730" w:rsidRDefault="00520755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City</w:t>
            </w:r>
          </w:p>
          <w:p w:rsidR="00520755" w:rsidRPr="008C5730" w:rsidRDefault="00520755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349" w:type="dxa"/>
            <w:gridSpan w:val="4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State</w:t>
            </w:r>
          </w:p>
          <w:p w:rsidR="00520755" w:rsidRPr="008C5730" w:rsidRDefault="00520755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596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P/C</w:t>
            </w:r>
          </w:p>
          <w:p w:rsidR="00520755" w:rsidRPr="008C5730" w:rsidRDefault="00520755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520755" w:rsidRPr="007073F7" w:rsidTr="00A10A86">
        <w:tc>
          <w:tcPr>
            <w:tcW w:w="4236" w:type="dxa"/>
            <w:gridSpan w:val="2"/>
          </w:tcPr>
          <w:p w:rsidR="00520755" w:rsidRPr="008C5730" w:rsidRDefault="00520755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Full Name</w:t>
            </w:r>
          </w:p>
          <w:p w:rsidR="00520755" w:rsidRPr="008C5730" w:rsidRDefault="00520755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78" w:type="dxa"/>
            <w:gridSpan w:val="4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Position</w:t>
            </w:r>
          </w:p>
          <w:p w:rsidR="00520755" w:rsidRPr="008C5730" w:rsidRDefault="00520755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E168CF" w:rsidRPr="007073F7" w:rsidTr="00A10A86">
        <w:tc>
          <w:tcPr>
            <w:tcW w:w="10314" w:type="dxa"/>
            <w:gridSpan w:val="6"/>
          </w:tcPr>
          <w:p w:rsidR="00E168CF" w:rsidRPr="008C5730" w:rsidRDefault="00E168CF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Home Address</w:t>
            </w:r>
          </w:p>
          <w:p w:rsidR="00E168CF" w:rsidRPr="008C5730" w:rsidRDefault="00E168CF" w:rsidP="00A10A8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520755" w:rsidRPr="007073F7" w:rsidTr="00A10A86">
        <w:trPr>
          <w:trHeight w:val="488"/>
        </w:trPr>
        <w:tc>
          <w:tcPr>
            <w:tcW w:w="3369" w:type="dxa"/>
          </w:tcPr>
          <w:p w:rsidR="00520755" w:rsidRPr="008C5730" w:rsidRDefault="00D57666" w:rsidP="00D5766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City</w:t>
            </w:r>
          </w:p>
        </w:tc>
        <w:tc>
          <w:tcPr>
            <w:tcW w:w="3332" w:type="dxa"/>
            <w:gridSpan w:val="3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State</w:t>
            </w:r>
          </w:p>
        </w:tc>
        <w:tc>
          <w:tcPr>
            <w:tcW w:w="3613" w:type="dxa"/>
            <w:gridSpan w:val="2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P/C</w:t>
            </w:r>
          </w:p>
        </w:tc>
      </w:tr>
    </w:tbl>
    <w:p w:rsidR="00BE7547" w:rsidRDefault="00BE7547" w:rsidP="00A10A86">
      <w:pPr>
        <w:spacing w:after="0"/>
        <w:ind w:firstLine="720"/>
        <w:rPr>
          <w:rFonts w:cstheme="minorHAnsi"/>
          <w:sz w:val="18"/>
          <w:szCs w:val="18"/>
        </w:rPr>
      </w:pPr>
    </w:p>
    <w:p w:rsidR="00BE7547" w:rsidRDefault="00BE7547" w:rsidP="00A10A86">
      <w:pPr>
        <w:spacing w:after="0"/>
        <w:ind w:firstLine="720"/>
        <w:rPr>
          <w:rFonts w:cstheme="minorHAnsi"/>
          <w:sz w:val="18"/>
          <w:szCs w:val="18"/>
        </w:rPr>
      </w:pPr>
    </w:p>
    <w:p w:rsidR="00BE7547" w:rsidRDefault="00BE7547" w:rsidP="00A10A86">
      <w:pPr>
        <w:spacing w:after="0"/>
        <w:ind w:firstLine="720"/>
        <w:rPr>
          <w:rFonts w:cstheme="minorHAnsi"/>
          <w:sz w:val="18"/>
          <w:szCs w:val="18"/>
        </w:rPr>
      </w:pPr>
    </w:p>
    <w:p w:rsidR="00BE7547" w:rsidRDefault="00BE7547" w:rsidP="00A10A86">
      <w:pPr>
        <w:spacing w:after="0"/>
        <w:ind w:firstLine="720"/>
        <w:rPr>
          <w:rFonts w:cstheme="minorHAnsi"/>
          <w:sz w:val="18"/>
          <w:szCs w:val="18"/>
        </w:rPr>
      </w:pPr>
    </w:p>
    <w:p w:rsidR="00C139C1" w:rsidRPr="008C5730" w:rsidRDefault="00520755" w:rsidP="00A10A86">
      <w:pPr>
        <w:spacing w:after="0"/>
        <w:ind w:firstLine="720"/>
        <w:rPr>
          <w:rFonts w:ascii="Arial Narrow" w:hAnsi="Arial Narrow" w:cstheme="minorHAnsi"/>
          <w:b/>
          <w:sz w:val="24"/>
          <w:szCs w:val="24"/>
        </w:rPr>
      </w:pPr>
      <w:r w:rsidRPr="007073F7">
        <w:rPr>
          <w:rFonts w:cstheme="minorHAnsi"/>
          <w:sz w:val="18"/>
          <w:szCs w:val="18"/>
        </w:rPr>
        <w:t xml:space="preserve">   </w:t>
      </w:r>
      <w:r w:rsidR="00D57666" w:rsidRPr="008C5730">
        <w:rPr>
          <w:rFonts w:ascii="Arial Narrow" w:hAnsi="Arial Narrow" w:cstheme="minorHAnsi"/>
          <w:b/>
          <w:sz w:val="24"/>
          <w:szCs w:val="24"/>
        </w:rPr>
        <w:t>Charges approved for (please specify):</w:t>
      </w:r>
    </w:p>
    <w:p w:rsidR="00D57666" w:rsidRPr="00521300" w:rsidRDefault="00D57666" w:rsidP="00A10A86">
      <w:pPr>
        <w:spacing w:after="0"/>
        <w:ind w:firstLine="72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5"/>
        <w:gridCol w:w="525"/>
        <w:gridCol w:w="1410"/>
        <w:gridCol w:w="2445"/>
        <w:gridCol w:w="495"/>
      </w:tblGrid>
      <w:tr w:rsidR="00520755" w:rsidRPr="008C5730" w:rsidTr="00520755">
        <w:trPr>
          <w:jc w:val="center"/>
        </w:trPr>
        <w:tc>
          <w:tcPr>
            <w:tcW w:w="253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Accommodation only</w:t>
            </w:r>
          </w:p>
        </w:tc>
        <w:tc>
          <w:tcPr>
            <w:tcW w:w="52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</w:tcBorders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4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Telephone Calls</w:t>
            </w:r>
          </w:p>
        </w:tc>
        <w:tc>
          <w:tcPr>
            <w:tcW w:w="49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520755" w:rsidRPr="008C5730" w:rsidTr="00520755">
        <w:trPr>
          <w:jc w:val="center"/>
        </w:trPr>
        <w:tc>
          <w:tcPr>
            <w:tcW w:w="253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All</w:t>
            </w:r>
          </w:p>
        </w:tc>
        <w:tc>
          <w:tcPr>
            <w:tcW w:w="52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4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Pay to view movies</w:t>
            </w:r>
          </w:p>
        </w:tc>
        <w:tc>
          <w:tcPr>
            <w:tcW w:w="49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520755" w:rsidRPr="008C5730" w:rsidTr="00520755">
        <w:trPr>
          <w:jc w:val="center"/>
        </w:trPr>
        <w:tc>
          <w:tcPr>
            <w:tcW w:w="253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Accommodation &amp; Breakfast</w:t>
            </w:r>
          </w:p>
        </w:tc>
        <w:tc>
          <w:tcPr>
            <w:tcW w:w="52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4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Internet charges</w:t>
            </w:r>
          </w:p>
        </w:tc>
        <w:tc>
          <w:tcPr>
            <w:tcW w:w="49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7073F7" w:rsidRPr="008C5730" w:rsidTr="007073F7">
        <w:trPr>
          <w:jc w:val="center"/>
        </w:trPr>
        <w:tc>
          <w:tcPr>
            <w:tcW w:w="3060" w:type="dxa"/>
            <w:gridSpan w:val="2"/>
            <w:tcBorders>
              <w:left w:val="nil"/>
              <w:right w:val="nil"/>
            </w:tcBorders>
          </w:tcPr>
          <w:p w:rsidR="007073F7" w:rsidRPr="008C5730" w:rsidRDefault="007073F7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nil"/>
            </w:tcBorders>
          </w:tcPr>
          <w:p w:rsidR="007073F7" w:rsidRPr="008C5730" w:rsidRDefault="007073F7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45" w:type="dxa"/>
          </w:tcPr>
          <w:p w:rsidR="007073F7" w:rsidRPr="008C5730" w:rsidRDefault="007073F7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Room Service</w:t>
            </w:r>
          </w:p>
        </w:tc>
        <w:tc>
          <w:tcPr>
            <w:tcW w:w="495" w:type="dxa"/>
          </w:tcPr>
          <w:p w:rsidR="007073F7" w:rsidRPr="008C5730" w:rsidRDefault="007073F7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520755" w:rsidRPr="008C5730" w:rsidTr="00520755">
        <w:trPr>
          <w:jc w:val="center"/>
        </w:trPr>
        <w:tc>
          <w:tcPr>
            <w:tcW w:w="253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Meals</w:t>
            </w:r>
          </w:p>
        </w:tc>
        <w:tc>
          <w:tcPr>
            <w:tcW w:w="52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4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Mini bar</w:t>
            </w:r>
          </w:p>
        </w:tc>
        <w:tc>
          <w:tcPr>
            <w:tcW w:w="49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520755" w:rsidRPr="008C5730" w:rsidTr="00520755">
        <w:trPr>
          <w:jc w:val="center"/>
        </w:trPr>
        <w:tc>
          <w:tcPr>
            <w:tcW w:w="253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Beverage</w:t>
            </w:r>
          </w:p>
        </w:tc>
        <w:tc>
          <w:tcPr>
            <w:tcW w:w="52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nil"/>
            </w:tcBorders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4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Laundry/Dry cleaning</w:t>
            </w:r>
          </w:p>
        </w:tc>
        <w:tc>
          <w:tcPr>
            <w:tcW w:w="49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:rsidR="00520755" w:rsidRPr="007073F7" w:rsidRDefault="00520755" w:rsidP="00A10A86">
      <w:pPr>
        <w:jc w:val="center"/>
        <w:rPr>
          <w:rFonts w:cstheme="minorHAnsi"/>
          <w:sz w:val="18"/>
          <w:szCs w:val="18"/>
        </w:rPr>
      </w:pPr>
    </w:p>
    <w:p w:rsidR="00520755" w:rsidRPr="008C5730" w:rsidRDefault="00520755" w:rsidP="00A10A86">
      <w:pPr>
        <w:rPr>
          <w:rFonts w:ascii="Arial Narrow" w:hAnsi="Arial Narrow" w:cstheme="minorHAnsi"/>
          <w:b/>
          <w:sz w:val="24"/>
          <w:szCs w:val="24"/>
        </w:rPr>
      </w:pPr>
      <w:r w:rsidRPr="008C5730">
        <w:rPr>
          <w:rFonts w:ascii="Arial Narrow" w:hAnsi="Arial Narrow" w:cstheme="minorHAnsi"/>
          <w:b/>
          <w:sz w:val="24"/>
          <w:szCs w:val="24"/>
        </w:rPr>
        <w:t>Trade References</w:t>
      </w:r>
    </w:p>
    <w:p w:rsidR="00520755" w:rsidRPr="008C5730" w:rsidRDefault="00520755" w:rsidP="00A10A86">
      <w:pPr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>**Minimum 3 trade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3645"/>
        <w:gridCol w:w="5019"/>
      </w:tblGrid>
      <w:tr w:rsidR="00520755" w:rsidRPr="008C5730" w:rsidTr="00A10A86">
        <w:tc>
          <w:tcPr>
            <w:tcW w:w="1650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Company Name</w:t>
            </w:r>
          </w:p>
        </w:tc>
        <w:tc>
          <w:tcPr>
            <w:tcW w:w="8664" w:type="dxa"/>
            <w:gridSpan w:val="2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520755" w:rsidRPr="008C5730" w:rsidTr="00A10A86">
        <w:tc>
          <w:tcPr>
            <w:tcW w:w="1650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Contact Name</w:t>
            </w:r>
          </w:p>
        </w:tc>
        <w:tc>
          <w:tcPr>
            <w:tcW w:w="8664" w:type="dxa"/>
            <w:gridSpan w:val="2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520755" w:rsidRPr="008C5730" w:rsidTr="00A10A86">
        <w:tc>
          <w:tcPr>
            <w:tcW w:w="1650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Phone</w:t>
            </w:r>
          </w:p>
        </w:tc>
        <w:tc>
          <w:tcPr>
            <w:tcW w:w="364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19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Fax</w:t>
            </w:r>
          </w:p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520755" w:rsidRPr="008C5730" w:rsidTr="00A10A86">
        <w:tc>
          <w:tcPr>
            <w:tcW w:w="1650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Email</w:t>
            </w:r>
          </w:p>
        </w:tc>
        <w:tc>
          <w:tcPr>
            <w:tcW w:w="8664" w:type="dxa"/>
            <w:gridSpan w:val="2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:rsidR="00520755" w:rsidRPr="008C5730" w:rsidRDefault="00520755" w:rsidP="00A10A86">
      <w:pPr>
        <w:rPr>
          <w:rFonts w:ascii="Arial Narrow" w:hAnsi="Arial Narrow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3645"/>
        <w:gridCol w:w="5019"/>
      </w:tblGrid>
      <w:tr w:rsidR="00520755" w:rsidRPr="007073F7" w:rsidTr="00A10A86">
        <w:tc>
          <w:tcPr>
            <w:tcW w:w="1650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Company Name</w:t>
            </w:r>
          </w:p>
        </w:tc>
        <w:tc>
          <w:tcPr>
            <w:tcW w:w="8664" w:type="dxa"/>
            <w:gridSpan w:val="2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520755" w:rsidRPr="007073F7" w:rsidTr="00A10A86">
        <w:tc>
          <w:tcPr>
            <w:tcW w:w="1650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Contact Name</w:t>
            </w:r>
          </w:p>
        </w:tc>
        <w:tc>
          <w:tcPr>
            <w:tcW w:w="8664" w:type="dxa"/>
            <w:gridSpan w:val="2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520755" w:rsidRPr="007073F7" w:rsidTr="00A10A86">
        <w:tc>
          <w:tcPr>
            <w:tcW w:w="1650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Phone</w:t>
            </w:r>
          </w:p>
        </w:tc>
        <w:tc>
          <w:tcPr>
            <w:tcW w:w="364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19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Fax</w:t>
            </w:r>
          </w:p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520755" w:rsidRPr="007073F7" w:rsidTr="00A10A86">
        <w:tc>
          <w:tcPr>
            <w:tcW w:w="1650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Email</w:t>
            </w:r>
          </w:p>
        </w:tc>
        <w:tc>
          <w:tcPr>
            <w:tcW w:w="8664" w:type="dxa"/>
            <w:gridSpan w:val="2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:rsidR="00520755" w:rsidRPr="007073F7" w:rsidRDefault="00520755" w:rsidP="00A10A86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3645"/>
        <w:gridCol w:w="5019"/>
      </w:tblGrid>
      <w:tr w:rsidR="00520755" w:rsidRPr="007073F7" w:rsidTr="00A10A86">
        <w:tc>
          <w:tcPr>
            <w:tcW w:w="1650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Company Name</w:t>
            </w:r>
          </w:p>
        </w:tc>
        <w:tc>
          <w:tcPr>
            <w:tcW w:w="8664" w:type="dxa"/>
            <w:gridSpan w:val="2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520755" w:rsidRPr="007073F7" w:rsidTr="00A10A86">
        <w:tc>
          <w:tcPr>
            <w:tcW w:w="1650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Contact Name</w:t>
            </w:r>
          </w:p>
        </w:tc>
        <w:tc>
          <w:tcPr>
            <w:tcW w:w="8664" w:type="dxa"/>
            <w:gridSpan w:val="2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520755" w:rsidRPr="007073F7" w:rsidTr="00A10A86">
        <w:tc>
          <w:tcPr>
            <w:tcW w:w="1650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Phone</w:t>
            </w:r>
          </w:p>
        </w:tc>
        <w:tc>
          <w:tcPr>
            <w:tcW w:w="3645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19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Fax</w:t>
            </w:r>
          </w:p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520755" w:rsidRPr="007073F7" w:rsidTr="00A10A86">
        <w:tc>
          <w:tcPr>
            <w:tcW w:w="1650" w:type="dxa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5730">
              <w:rPr>
                <w:rFonts w:ascii="Arial Narrow" w:hAnsi="Arial Narrow" w:cstheme="minorHAnsi"/>
                <w:sz w:val="18"/>
                <w:szCs w:val="18"/>
              </w:rPr>
              <w:t>Email</w:t>
            </w:r>
          </w:p>
        </w:tc>
        <w:tc>
          <w:tcPr>
            <w:tcW w:w="8664" w:type="dxa"/>
            <w:gridSpan w:val="2"/>
          </w:tcPr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520755" w:rsidRPr="008C5730" w:rsidRDefault="00520755" w:rsidP="00A10A8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:rsidR="00520755" w:rsidRPr="007073F7" w:rsidRDefault="00520755" w:rsidP="00A10A86">
      <w:pPr>
        <w:rPr>
          <w:rFonts w:cstheme="minorHAnsi"/>
          <w:sz w:val="18"/>
          <w:szCs w:val="18"/>
        </w:rPr>
      </w:pPr>
    </w:p>
    <w:p w:rsidR="00520755" w:rsidRPr="008C5730" w:rsidRDefault="00520755" w:rsidP="00A10A86">
      <w:pPr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>Credit Limit Requested</w:t>
      </w:r>
    </w:p>
    <w:p w:rsidR="00520755" w:rsidRPr="008C5730" w:rsidRDefault="00520755" w:rsidP="00A10A86">
      <w:pPr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>$___________________________ per month        Signature ________</w:t>
      </w:r>
      <w:r w:rsidR="00A10A86" w:rsidRPr="008C5730">
        <w:rPr>
          <w:rFonts w:ascii="Arial Narrow" w:hAnsi="Arial Narrow" w:cstheme="minorHAnsi"/>
          <w:sz w:val="24"/>
          <w:szCs w:val="24"/>
        </w:rPr>
        <w:t xml:space="preserve">__________________________ </w:t>
      </w:r>
    </w:p>
    <w:p w:rsidR="00520755" w:rsidRPr="008C5730" w:rsidRDefault="00520755" w:rsidP="00A10A86">
      <w:pPr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 xml:space="preserve">Approved ________________________________________   </w:t>
      </w:r>
      <w:r w:rsidRPr="008C5730">
        <w:rPr>
          <w:rFonts w:ascii="Arial Narrow" w:hAnsi="Arial Narrow" w:cstheme="minorHAnsi"/>
          <w:sz w:val="24"/>
          <w:szCs w:val="24"/>
        </w:rPr>
        <w:tab/>
        <w:t>Date ____ / ____ / ____</w:t>
      </w:r>
    </w:p>
    <w:p w:rsidR="00520755" w:rsidRPr="008C5730" w:rsidRDefault="00520755" w:rsidP="00A10A86">
      <w:pPr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 xml:space="preserve">AR Code ________________________________________ </w:t>
      </w:r>
      <w:r w:rsidRPr="008C5730">
        <w:rPr>
          <w:rFonts w:ascii="Arial Narrow" w:hAnsi="Arial Narrow" w:cstheme="minorHAnsi"/>
          <w:sz w:val="24"/>
          <w:szCs w:val="24"/>
        </w:rPr>
        <w:tab/>
      </w:r>
      <w:r w:rsidRPr="008C5730">
        <w:rPr>
          <w:rFonts w:ascii="Arial Narrow" w:hAnsi="Arial Narrow" w:cstheme="minorHAnsi"/>
          <w:sz w:val="24"/>
          <w:szCs w:val="24"/>
        </w:rPr>
        <w:tab/>
        <w:t>Date ____ / ____ / ____</w:t>
      </w:r>
    </w:p>
    <w:p w:rsidR="00520755" w:rsidRPr="008C5730" w:rsidRDefault="00520755" w:rsidP="00A10A86">
      <w:pPr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 xml:space="preserve">Confirmation Letter  </w:t>
      </w:r>
      <w:r w:rsidRPr="008C5730">
        <w:rPr>
          <w:rFonts w:ascii="Arial Narrow" w:hAnsi="Arial Narrow" w:cstheme="minorHAnsi"/>
          <w:sz w:val="24"/>
          <w:szCs w:val="24"/>
        </w:rPr>
        <w:tab/>
        <w:t>CC Accounts</w:t>
      </w:r>
      <w:r w:rsidRPr="008C5730">
        <w:rPr>
          <w:rFonts w:ascii="Arial Narrow" w:hAnsi="Arial Narrow" w:cstheme="minorHAnsi"/>
          <w:sz w:val="24"/>
          <w:szCs w:val="24"/>
        </w:rPr>
        <w:tab/>
      </w:r>
      <w:r w:rsidRPr="008C5730">
        <w:rPr>
          <w:rFonts w:ascii="Arial Narrow" w:hAnsi="Arial Narrow" w:cstheme="minorHAnsi"/>
          <w:sz w:val="24"/>
          <w:szCs w:val="24"/>
        </w:rPr>
        <w:tab/>
      </w:r>
      <w:r w:rsidRPr="008C5730">
        <w:rPr>
          <w:rFonts w:ascii="Arial Narrow" w:hAnsi="Arial Narrow" w:cstheme="minorHAnsi"/>
          <w:sz w:val="24"/>
          <w:szCs w:val="24"/>
        </w:rPr>
        <w:tab/>
      </w:r>
      <w:r w:rsidR="007073F7" w:rsidRPr="008C5730">
        <w:rPr>
          <w:rFonts w:ascii="Arial Narrow" w:hAnsi="Arial Narrow" w:cstheme="minorHAnsi"/>
          <w:sz w:val="24"/>
          <w:szCs w:val="24"/>
        </w:rPr>
        <w:tab/>
      </w:r>
      <w:r w:rsidR="007073F7" w:rsidRPr="008C5730">
        <w:rPr>
          <w:rFonts w:ascii="Arial Narrow" w:hAnsi="Arial Narrow" w:cstheme="minorHAnsi"/>
          <w:sz w:val="24"/>
          <w:szCs w:val="24"/>
        </w:rPr>
        <w:tab/>
      </w:r>
      <w:r w:rsidRPr="008C5730">
        <w:rPr>
          <w:rFonts w:ascii="Arial Narrow" w:hAnsi="Arial Narrow" w:cstheme="minorHAnsi"/>
          <w:sz w:val="24"/>
          <w:szCs w:val="24"/>
        </w:rPr>
        <w:t>Date ____ / ____ / ____</w:t>
      </w:r>
    </w:p>
    <w:p w:rsidR="00520755" w:rsidRPr="008C5730" w:rsidRDefault="00520755" w:rsidP="00A10A86">
      <w:pPr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ab/>
      </w:r>
      <w:r w:rsidRPr="008C5730">
        <w:rPr>
          <w:rFonts w:ascii="Arial Narrow" w:hAnsi="Arial Narrow" w:cstheme="minorHAnsi"/>
          <w:sz w:val="24"/>
          <w:szCs w:val="24"/>
        </w:rPr>
        <w:tab/>
      </w:r>
      <w:r w:rsidRPr="008C5730">
        <w:rPr>
          <w:rFonts w:ascii="Arial Narrow" w:hAnsi="Arial Narrow" w:cstheme="minorHAnsi"/>
          <w:sz w:val="24"/>
          <w:szCs w:val="24"/>
        </w:rPr>
        <w:tab/>
        <w:t>Reservations</w:t>
      </w:r>
    </w:p>
    <w:p w:rsidR="00520755" w:rsidRPr="007073F7" w:rsidRDefault="00520755" w:rsidP="00BE7547">
      <w:pPr>
        <w:rPr>
          <w:rFonts w:cstheme="minorHAnsi"/>
          <w:sz w:val="18"/>
          <w:szCs w:val="18"/>
        </w:rPr>
      </w:pPr>
      <w:r w:rsidRPr="008C5730">
        <w:rPr>
          <w:rFonts w:ascii="Arial Narrow" w:hAnsi="Arial Narrow" w:cstheme="minorHAnsi"/>
          <w:sz w:val="24"/>
          <w:szCs w:val="24"/>
        </w:rPr>
        <w:lastRenderedPageBreak/>
        <w:tab/>
      </w:r>
    </w:p>
    <w:p w:rsidR="00520755" w:rsidRPr="008C5730" w:rsidRDefault="00520755" w:rsidP="00A10A86">
      <w:pPr>
        <w:rPr>
          <w:rFonts w:ascii="Arial Narrow" w:hAnsi="Arial Narrow" w:cstheme="minorHAnsi"/>
          <w:b/>
          <w:sz w:val="24"/>
          <w:szCs w:val="24"/>
        </w:rPr>
      </w:pPr>
      <w:r w:rsidRPr="008C5730">
        <w:rPr>
          <w:rFonts w:ascii="Arial Narrow" w:hAnsi="Arial Narrow" w:cstheme="minorHAnsi"/>
          <w:b/>
          <w:sz w:val="24"/>
          <w:szCs w:val="24"/>
        </w:rPr>
        <w:t>Terms of Trading Agreement</w:t>
      </w:r>
    </w:p>
    <w:p w:rsidR="00520755" w:rsidRPr="008C5730" w:rsidRDefault="00520755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>The Agreement:</w:t>
      </w:r>
    </w:p>
    <w:p w:rsidR="007073F7" w:rsidRPr="008C5730" w:rsidRDefault="007073F7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A10A86" w:rsidRPr="008C5730" w:rsidRDefault="00520755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>1. The customer hereby warrants that the information comprised on the Application for Credit hereto</w:t>
      </w:r>
      <w:r w:rsidR="007073F7" w:rsidRPr="008C5730">
        <w:rPr>
          <w:rFonts w:ascii="Arial Narrow" w:hAnsi="Arial Narrow" w:cstheme="minorHAnsi"/>
          <w:sz w:val="24"/>
          <w:szCs w:val="24"/>
        </w:rPr>
        <w:t xml:space="preserve"> </w:t>
      </w:r>
      <w:r w:rsidRPr="008C5730">
        <w:rPr>
          <w:rFonts w:ascii="Arial Narrow" w:hAnsi="Arial Narrow" w:cstheme="minorHAnsi"/>
          <w:sz w:val="24"/>
          <w:szCs w:val="24"/>
        </w:rPr>
        <w:t xml:space="preserve">is true, accurate </w:t>
      </w:r>
    </w:p>
    <w:p w:rsidR="00520755" w:rsidRPr="008C5730" w:rsidRDefault="00520755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>and correct and supplied for the purpose of obtaining credit.</w:t>
      </w:r>
    </w:p>
    <w:p w:rsidR="007073F7" w:rsidRPr="008C5730" w:rsidRDefault="007073F7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520755" w:rsidRPr="008C5730" w:rsidRDefault="00520755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>2. The customer warrants that the person’s signatures appear</w:t>
      </w:r>
      <w:r w:rsidR="00A10A86" w:rsidRPr="008C5730">
        <w:rPr>
          <w:rFonts w:ascii="Arial Narrow" w:hAnsi="Arial Narrow" w:cstheme="minorHAnsi"/>
          <w:sz w:val="24"/>
          <w:szCs w:val="24"/>
        </w:rPr>
        <w:t xml:space="preserve">ing on this agreement are fully </w:t>
      </w:r>
      <w:r w:rsidRPr="008C5730">
        <w:rPr>
          <w:rFonts w:ascii="Arial Narrow" w:hAnsi="Arial Narrow" w:cstheme="minorHAnsi"/>
          <w:sz w:val="24"/>
          <w:szCs w:val="24"/>
        </w:rPr>
        <w:t>authorised by the customer to apply for credit and execute this agreement.</w:t>
      </w:r>
    </w:p>
    <w:p w:rsidR="007073F7" w:rsidRPr="008C5730" w:rsidRDefault="007073F7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520755" w:rsidRPr="008C5730" w:rsidRDefault="00520755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>3. The customer agrees to adhere to the terms and conditions of this agreement.</w:t>
      </w:r>
    </w:p>
    <w:p w:rsidR="007073F7" w:rsidRPr="008C5730" w:rsidRDefault="007073F7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520755" w:rsidRPr="008C5730" w:rsidRDefault="00520755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 xml:space="preserve">4. In the event of the </w:t>
      </w:r>
      <w:r w:rsidR="00BE7547">
        <w:rPr>
          <w:rFonts w:ascii="Arial Narrow" w:hAnsi="Arial Narrow" w:cstheme="minorHAnsi"/>
          <w:sz w:val="24"/>
          <w:szCs w:val="24"/>
        </w:rPr>
        <w:t>Quality Hotel Lighthouse</w:t>
      </w:r>
      <w:r w:rsidRPr="008C5730">
        <w:rPr>
          <w:rFonts w:ascii="Arial Narrow" w:hAnsi="Arial Narrow" w:cstheme="minorHAnsi"/>
          <w:sz w:val="24"/>
          <w:szCs w:val="24"/>
        </w:rPr>
        <w:t xml:space="preserve"> granting credit facilities to the cu</w:t>
      </w:r>
      <w:r w:rsidR="00A10A86" w:rsidRPr="008C5730">
        <w:rPr>
          <w:rFonts w:ascii="Arial Narrow" w:hAnsi="Arial Narrow" w:cstheme="minorHAnsi"/>
          <w:sz w:val="24"/>
          <w:szCs w:val="24"/>
        </w:rPr>
        <w:t xml:space="preserve">stomer then the following terms </w:t>
      </w:r>
      <w:r w:rsidRPr="008C5730">
        <w:rPr>
          <w:rFonts w:ascii="Arial Narrow" w:hAnsi="Arial Narrow" w:cstheme="minorHAnsi"/>
          <w:sz w:val="24"/>
          <w:szCs w:val="24"/>
        </w:rPr>
        <w:t>shall apply:-</w:t>
      </w:r>
    </w:p>
    <w:p w:rsidR="007073F7" w:rsidRPr="008C5730" w:rsidRDefault="007073F7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520755" w:rsidRPr="008C5730" w:rsidRDefault="00520755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 xml:space="preserve"> All accounts ar</w:t>
      </w:r>
      <w:r w:rsidR="00C36426">
        <w:rPr>
          <w:rFonts w:ascii="Arial Narrow" w:hAnsi="Arial Narrow" w:cstheme="minorHAnsi"/>
          <w:sz w:val="24"/>
          <w:szCs w:val="24"/>
        </w:rPr>
        <w:t>e to be settled in full within fourteen</w:t>
      </w:r>
      <w:r w:rsidRPr="008C5730">
        <w:rPr>
          <w:rFonts w:ascii="Arial Narrow" w:hAnsi="Arial Narrow" w:cstheme="minorHAnsi"/>
          <w:sz w:val="24"/>
          <w:szCs w:val="24"/>
        </w:rPr>
        <w:t xml:space="preserve"> (</w:t>
      </w:r>
      <w:r w:rsidR="00C36426">
        <w:rPr>
          <w:rFonts w:ascii="Arial Narrow" w:hAnsi="Arial Narrow" w:cstheme="minorHAnsi"/>
          <w:sz w:val="24"/>
          <w:szCs w:val="24"/>
        </w:rPr>
        <w:t>14</w:t>
      </w:r>
      <w:r w:rsidRPr="008C5730">
        <w:rPr>
          <w:rFonts w:ascii="Arial Narrow" w:hAnsi="Arial Narrow" w:cstheme="minorHAnsi"/>
          <w:sz w:val="24"/>
          <w:szCs w:val="24"/>
        </w:rPr>
        <w:t>) days of t</w:t>
      </w:r>
      <w:r w:rsidR="00A10A86" w:rsidRPr="008C5730">
        <w:rPr>
          <w:rFonts w:ascii="Arial Narrow" w:hAnsi="Arial Narrow" w:cstheme="minorHAnsi"/>
          <w:sz w:val="24"/>
          <w:szCs w:val="24"/>
        </w:rPr>
        <w:t xml:space="preserve">he </w:t>
      </w:r>
      <w:r w:rsidR="00B3332F">
        <w:rPr>
          <w:rFonts w:ascii="Arial Narrow" w:hAnsi="Arial Narrow" w:cstheme="minorHAnsi"/>
          <w:sz w:val="24"/>
          <w:szCs w:val="24"/>
        </w:rPr>
        <w:t>guest departure date.</w:t>
      </w:r>
    </w:p>
    <w:p w:rsidR="007073F7" w:rsidRPr="008C5730" w:rsidRDefault="007073F7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520755" w:rsidRPr="008C5730" w:rsidRDefault="00520755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>That should the customer default in the payment of any monie</w:t>
      </w:r>
      <w:r w:rsidR="00A10A86" w:rsidRPr="008C5730">
        <w:rPr>
          <w:rFonts w:ascii="Arial Narrow" w:hAnsi="Arial Narrow" w:cstheme="minorHAnsi"/>
          <w:sz w:val="24"/>
          <w:szCs w:val="24"/>
        </w:rPr>
        <w:t xml:space="preserve">s due under this agreement then </w:t>
      </w:r>
      <w:r w:rsidRPr="008C5730">
        <w:rPr>
          <w:rFonts w:ascii="Arial Narrow" w:hAnsi="Arial Narrow" w:cstheme="minorHAnsi"/>
          <w:sz w:val="24"/>
          <w:szCs w:val="24"/>
        </w:rPr>
        <w:t xml:space="preserve">all monies due to </w:t>
      </w:r>
      <w:r w:rsidR="00A10A86" w:rsidRPr="008C5730">
        <w:rPr>
          <w:rFonts w:ascii="Arial Narrow" w:hAnsi="Arial Narrow" w:cstheme="minorHAnsi"/>
          <w:sz w:val="24"/>
          <w:szCs w:val="24"/>
        </w:rPr>
        <w:t xml:space="preserve">the </w:t>
      </w:r>
      <w:r w:rsidR="00BE7547">
        <w:rPr>
          <w:rFonts w:ascii="Arial Narrow" w:hAnsi="Arial Narrow" w:cstheme="minorHAnsi"/>
          <w:sz w:val="24"/>
          <w:szCs w:val="24"/>
        </w:rPr>
        <w:t xml:space="preserve">Quality Hotel </w:t>
      </w:r>
      <w:r w:rsidR="00A10A86" w:rsidRPr="008C5730">
        <w:rPr>
          <w:rFonts w:ascii="Arial Narrow" w:hAnsi="Arial Narrow" w:cstheme="minorHAnsi"/>
          <w:sz w:val="24"/>
          <w:szCs w:val="24"/>
        </w:rPr>
        <w:t xml:space="preserve">Lighthouse </w:t>
      </w:r>
      <w:r w:rsidRPr="008C5730">
        <w:rPr>
          <w:rFonts w:ascii="Arial Narrow" w:hAnsi="Arial Narrow" w:cstheme="minorHAnsi"/>
          <w:sz w:val="24"/>
          <w:szCs w:val="24"/>
        </w:rPr>
        <w:t>shall immediately become due p</w:t>
      </w:r>
      <w:r w:rsidR="00A10A86" w:rsidRPr="008C5730">
        <w:rPr>
          <w:rFonts w:ascii="Arial Narrow" w:hAnsi="Arial Narrow" w:cstheme="minorHAnsi"/>
          <w:sz w:val="24"/>
          <w:szCs w:val="24"/>
        </w:rPr>
        <w:t xml:space="preserve">ayable and shall be paid by the </w:t>
      </w:r>
      <w:r w:rsidRPr="008C5730">
        <w:rPr>
          <w:rFonts w:ascii="Arial Narrow" w:hAnsi="Arial Narrow" w:cstheme="minorHAnsi"/>
          <w:sz w:val="24"/>
          <w:szCs w:val="24"/>
        </w:rPr>
        <w:t xml:space="preserve">customer with SEVEN (7) DAYS of the date of demand and </w:t>
      </w:r>
      <w:r w:rsidR="00A10A86" w:rsidRPr="008C5730">
        <w:rPr>
          <w:rFonts w:ascii="Arial Narrow" w:hAnsi="Arial Narrow" w:cstheme="minorHAnsi"/>
          <w:sz w:val="24"/>
          <w:szCs w:val="24"/>
        </w:rPr>
        <w:t xml:space="preserve">Lighthouse Beach Resort shall be entitled to </w:t>
      </w:r>
      <w:r w:rsidRPr="008C5730">
        <w:rPr>
          <w:rFonts w:ascii="Arial Narrow" w:hAnsi="Arial Narrow" w:cstheme="minorHAnsi"/>
          <w:sz w:val="24"/>
          <w:szCs w:val="24"/>
        </w:rPr>
        <w:t xml:space="preserve">charge interest calculated on a daily basis at the rate </w:t>
      </w:r>
      <w:r w:rsidR="00A10A86" w:rsidRPr="008C5730">
        <w:rPr>
          <w:rFonts w:ascii="Arial Narrow" w:hAnsi="Arial Narrow" w:cstheme="minorHAnsi"/>
          <w:sz w:val="24"/>
          <w:szCs w:val="24"/>
        </w:rPr>
        <w:t xml:space="preserve">of 15% per annum on all overdue </w:t>
      </w:r>
      <w:r w:rsidRPr="008C5730">
        <w:rPr>
          <w:rFonts w:ascii="Arial Narrow" w:hAnsi="Arial Narrow" w:cstheme="minorHAnsi"/>
          <w:sz w:val="24"/>
          <w:szCs w:val="24"/>
        </w:rPr>
        <w:t>accounts from the date of due payment until the date of actual payment.</w:t>
      </w:r>
    </w:p>
    <w:p w:rsidR="007073F7" w:rsidRPr="008C5730" w:rsidRDefault="007073F7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520755" w:rsidRPr="008C5730" w:rsidRDefault="00520755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 xml:space="preserve">Any expenses, costs or disbursements incurred by </w:t>
      </w:r>
      <w:r w:rsidR="00BE7547">
        <w:rPr>
          <w:rFonts w:ascii="Arial Narrow" w:hAnsi="Arial Narrow" w:cstheme="minorHAnsi"/>
          <w:sz w:val="24"/>
          <w:szCs w:val="24"/>
        </w:rPr>
        <w:t>Quality Hotel Lighthouse</w:t>
      </w:r>
      <w:r w:rsidR="00A10A86" w:rsidRPr="008C5730">
        <w:rPr>
          <w:rFonts w:ascii="Arial Narrow" w:hAnsi="Arial Narrow" w:cstheme="minorHAnsi"/>
          <w:sz w:val="24"/>
          <w:szCs w:val="24"/>
        </w:rPr>
        <w:t xml:space="preserve"> in recovering any outstanding </w:t>
      </w:r>
      <w:r w:rsidRPr="008C5730">
        <w:rPr>
          <w:rFonts w:ascii="Arial Narrow" w:hAnsi="Arial Narrow" w:cstheme="minorHAnsi"/>
          <w:sz w:val="24"/>
          <w:szCs w:val="24"/>
        </w:rPr>
        <w:t>monies including debt collection agency fees and solicit</w:t>
      </w:r>
      <w:r w:rsidR="00A10A86" w:rsidRPr="008C5730">
        <w:rPr>
          <w:rFonts w:ascii="Arial Narrow" w:hAnsi="Arial Narrow" w:cstheme="minorHAnsi"/>
          <w:sz w:val="24"/>
          <w:szCs w:val="24"/>
        </w:rPr>
        <w:t xml:space="preserve">ors’ costs shall be paid by the </w:t>
      </w:r>
      <w:r w:rsidRPr="008C5730">
        <w:rPr>
          <w:rFonts w:ascii="Arial Narrow" w:hAnsi="Arial Narrow" w:cstheme="minorHAnsi"/>
          <w:sz w:val="24"/>
          <w:szCs w:val="24"/>
        </w:rPr>
        <w:t xml:space="preserve">customer, providing that those fees do no exceed the scale </w:t>
      </w:r>
      <w:r w:rsidR="00A10A86" w:rsidRPr="008C5730">
        <w:rPr>
          <w:rFonts w:ascii="Arial Narrow" w:hAnsi="Arial Narrow" w:cstheme="minorHAnsi"/>
          <w:sz w:val="24"/>
          <w:szCs w:val="24"/>
        </w:rPr>
        <w:t xml:space="preserve">charges as charged by that debt </w:t>
      </w:r>
      <w:r w:rsidRPr="008C5730">
        <w:rPr>
          <w:rFonts w:ascii="Arial Narrow" w:hAnsi="Arial Narrow" w:cstheme="minorHAnsi"/>
          <w:sz w:val="24"/>
          <w:szCs w:val="24"/>
        </w:rPr>
        <w:t>collection agency/solicitor.</w:t>
      </w:r>
    </w:p>
    <w:p w:rsidR="007073F7" w:rsidRPr="008C5730" w:rsidRDefault="007073F7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520755" w:rsidRPr="008C5730" w:rsidRDefault="00BE7547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Quality Hotel Lighthouse</w:t>
      </w:r>
      <w:r w:rsidR="00520755" w:rsidRPr="008C5730">
        <w:rPr>
          <w:rFonts w:ascii="Arial Narrow" w:hAnsi="Arial Narrow" w:cstheme="minorHAnsi"/>
          <w:sz w:val="24"/>
          <w:szCs w:val="24"/>
        </w:rPr>
        <w:t xml:space="preserve"> shall be entitled without notice to terminate a</w:t>
      </w:r>
      <w:r w:rsidR="00A10A86" w:rsidRPr="008C5730">
        <w:rPr>
          <w:rFonts w:ascii="Arial Narrow" w:hAnsi="Arial Narrow" w:cstheme="minorHAnsi"/>
          <w:sz w:val="24"/>
          <w:szCs w:val="24"/>
        </w:rPr>
        <w:t xml:space="preserve">ny credit arrangements with the </w:t>
      </w:r>
      <w:r w:rsidR="00520755" w:rsidRPr="008C5730">
        <w:rPr>
          <w:rFonts w:ascii="Arial Narrow" w:hAnsi="Arial Narrow" w:cstheme="minorHAnsi"/>
          <w:sz w:val="24"/>
          <w:szCs w:val="24"/>
        </w:rPr>
        <w:t>customer in the event of the customer defaulting on any of the terms and con</w:t>
      </w:r>
      <w:r w:rsidR="00A10A86" w:rsidRPr="008C5730">
        <w:rPr>
          <w:rFonts w:ascii="Arial Narrow" w:hAnsi="Arial Narrow" w:cstheme="minorHAnsi"/>
          <w:sz w:val="24"/>
          <w:szCs w:val="24"/>
        </w:rPr>
        <w:t xml:space="preserve">ditions herein </w:t>
      </w:r>
      <w:r w:rsidR="00520755" w:rsidRPr="008C5730">
        <w:rPr>
          <w:rFonts w:ascii="Arial Narrow" w:hAnsi="Arial Narrow" w:cstheme="minorHAnsi"/>
          <w:sz w:val="24"/>
          <w:szCs w:val="24"/>
        </w:rPr>
        <w:t>contained.</w:t>
      </w:r>
    </w:p>
    <w:p w:rsidR="00802E84" w:rsidRPr="008C5730" w:rsidRDefault="00802E84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520755" w:rsidRPr="008C5730" w:rsidRDefault="00520755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 xml:space="preserve">Change of Authorisation – should any authorised person be no </w:t>
      </w:r>
      <w:r w:rsidR="00A10A86" w:rsidRPr="008C5730">
        <w:rPr>
          <w:rFonts w:ascii="Arial Narrow" w:hAnsi="Arial Narrow" w:cstheme="minorHAnsi"/>
          <w:sz w:val="24"/>
          <w:szCs w:val="24"/>
        </w:rPr>
        <w:t>longer eligible for credit then</w:t>
      </w:r>
      <w:r w:rsidR="00BE7547">
        <w:rPr>
          <w:rFonts w:ascii="Arial Narrow" w:hAnsi="Arial Narrow" w:cstheme="minorHAnsi"/>
          <w:sz w:val="24"/>
          <w:szCs w:val="24"/>
        </w:rPr>
        <w:t xml:space="preserve"> Quality Hotel Lighthouse </w:t>
      </w:r>
      <w:r w:rsidRPr="008C5730">
        <w:rPr>
          <w:rFonts w:ascii="Arial Narrow" w:hAnsi="Arial Narrow" w:cstheme="minorHAnsi"/>
          <w:sz w:val="24"/>
          <w:szCs w:val="24"/>
        </w:rPr>
        <w:t>will be notified immediately. The company is li</w:t>
      </w:r>
      <w:r w:rsidR="00A10A86" w:rsidRPr="008C5730">
        <w:rPr>
          <w:rFonts w:ascii="Arial Narrow" w:hAnsi="Arial Narrow" w:cstheme="minorHAnsi"/>
          <w:sz w:val="24"/>
          <w:szCs w:val="24"/>
        </w:rPr>
        <w:t xml:space="preserve">able for any credit extended to </w:t>
      </w:r>
      <w:r w:rsidRPr="008C5730">
        <w:rPr>
          <w:rFonts w:ascii="Arial Narrow" w:hAnsi="Arial Narrow" w:cstheme="minorHAnsi"/>
          <w:sz w:val="24"/>
          <w:szCs w:val="24"/>
        </w:rPr>
        <w:t xml:space="preserve">authorised personnel until </w:t>
      </w:r>
      <w:r w:rsidR="00BE7547">
        <w:rPr>
          <w:rFonts w:ascii="Arial Narrow" w:hAnsi="Arial Narrow" w:cstheme="minorHAnsi"/>
          <w:sz w:val="24"/>
          <w:szCs w:val="24"/>
        </w:rPr>
        <w:t>Quality Hotel Lighthouse</w:t>
      </w:r>
      <w:r w:rsidRPr="008C5730">
        <w:rPr>
          <w:rFonts w:ascii="Arial Narrow" w:hAnsi="Arial Narrow" w:cstheme="minorHAnsi"/>
          <w:sz w:val="24"/>
          <w:szCs w:val="24"/>
        </w:rPr>
        <w:t xml:space="preserve"> is notified in writing of any changes.</w:t>
      </w:r>
    </w:p>
    <w:p w:rsidR="007073F7" w:rsidRPr="008C5730" w:rsidRDefault="007073F7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520755" w:rsidRPr="008C5730" w:rsidRDefault="00520755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>The parties having read and understood the terms and conditions abov</w:t>
      </w:r>
      <w:r w:rsidR="007073F7" w:rsidRPr="008C5730">
        <w:rPr>
          <w:rFonts w:ascii="Arial Narrow" w:hAnsi="Arial Narrow" w:cstheme="minorHAnsi"/>
          <w:sz w:val="24"/>
          <w:szCs w:val="24"/>
        </w:rPr>
        <w:t>e, agree that with the event of</w:t>
      </w:r>
      <w:r w:rsidR="00A10A86" w:rsidRPr="008C5730">
        <w:rPr>
          <w:rFonts w:ascii="Arial Narrow" w:hAnsi="Arial Narrow" w:cstheme="minorHAnsi"/>
          <w:sz w:val="24"/>
          <w:szCs w:val="24"/>
        </w:rPr>
        <w:t xml:space="preserve"> </w:t>
      </w:r>
      <w:r w:rsidRPr="008C5730">
        <w:rPr>
          <w:rFonts w:ascii="Arial Narrow" w:hAnsi="Arial Narrow" w:cstheme="minorHAnsi"/>
          <w:sz w:val="24"/>
          <w:szCs w:val="24"/>
        </w:rPr>
        <w:t>credit facilities being granted then such credit facilities shall be on the t</w:t>
      </w:r>
      <w:r w:rsidR="007073F7" w:rsidRPr="008C5730">
        <w:rPr>
          <w:rFonts w:ascii="Arial Narrow" w:hAnsi="Arial Narrow" w:cstheme="minorHAnsi"/>
          <w:sz w:val="24"/>
          <w:szCs w:val="24"/>
        </w:rPr>
        <w:t xml:space="preserve">erms and conditions appearing </w:t>
      </w:r>
      <w:r w:rsidRPr="008C5730">
        <w:rPr>
          <w:rFonts w:ascii="Arial Narrow" w:hAnsi="Arial Narrow" w:cstheme="minorHAnsi"/>
          <w:sz w:val="24"/>
          <w:szCs w:val="24"/>
        </w:rPr>
        <w:t>above:-</w:t>
      </w:r>
    </w:p>
    <w:p w:rsidR="007073F7" w:rsidRPr="008C5730" w:rsidRDefault="007073F7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802E84" w:rsidRPr="008C5730" w:rsidRDefault="00802E84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>Please note credit applications will be reviewed annually.</w:t>
      </w:r>
    </w:p>
    <w:p w:rsidR="00432ACA" w:rsidRPr="008C5730" w:rsidRDefault="00432ACA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7073F7" w:rsidRPr="008C5730" w:rsidRDefault="007073F7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520755" w:rsidRPr="008C5730" w:rsidRDefault="00520755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>Signature:_______________________________________</w:t>
      </w:r>
      <w:r w:rsidR="00A10A86" w:rsidRPr="008C5730">
        <w:rPr>
          <w:rFonts w:ascii="Arial Narrow" w:hAnsi="Arial Narrow" w:cstheme="minorHAnsi"/>
          <w:sz w:val="24"/>
          <w:szCs w:val="24"/>
        </w:rPr>
        <w:t xml:space="preserve">___       </w:t>
      </w:r>
      <w:r w:rsidRPr="008C5730">
        <w:rPr>
          <w:rFonts w:ascii="Arial Narrow" w:hAnsi="Arial Narrow" w:cstheme="minorHAnsi"/>
          <w:sz w:val="24"/>
          <w:szCs w:val="24"/>
        </w:rPr>
        <w:t xml:space="preserve"> Date: ___</w:t>
      </w:r>
      <w:r w:rsidR="00A10A86" w:rsidRPr="008C5730">
        <w:rPr>
          <w:rFonts w:ascii="Arial Narrow" w:hAnsi="Arial Narrow" w:cstheme="minorHAnsi"/>
          <w:sz w:val="24"/>
          <w:szCs w:val="24"/>
        </w:rPr>
        <w:t xml:space="preserve">___ </w:t>
      </w:r>
      <w:r w:rsidRPr="008C5730">
        <w:rPr>
          <w:rFonts w:ascii="Arial Narrow" w:hAnsi="Arial Narrow" w:cstheme="minorHAnsi"/>
          <w:sz w:val="24"/>
          <w:szCs w:val="24"/>
        </w:rPr>
        <w:t>/___</w:t>
      </w:r>
      <w:r w:rsidR="00A10A86" w:rsidRPr="008C5730">
        <w:rPr>
          <w:rFonts w:ascii="Arial Narrow" w:hAnsi="Arial Narrow" w:cstheme="minorHAnsi"/>
          <w:sz w:val="24"/>
          <w:szCs w:val="24"/>
        </w:rPr>
        <w:t xml:space="preserve">___ </w:t>
      </w:r>
      <w:r w:rsidRPr="008C5730">
        <w:rPr>
          <w:rFonts w:ascii="Arial Narrow" w:hAnsi="Arial Narrow" w:cstheme="minorHAnsi"/>
          <w:sz w:val="24"/>
          <w:szCs w:val="24"/>
        </w:rPr>
        <w:t>/___</w:t>
      </w:r>
      <w:r w:rsidR="00A10A86" w:rsidRPr="008C5730">
        <w:rPr>
          <w:rFonts w:ascii="Arial Narrow" w:hAnsi="Arial Narrow" w:cstheme="minorHAnsi"/>
          <w:sz w:val="24"/>
          <w:szCs w:val="24"/>
        </w:rPr>
        <w:t>___</w:t>
      </w:r>
    </w:p>
    <w:p w:rsidR="007073F7" w:rsidRPr="008C5730" w:rsidRDefault="007073F7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520755" w:rsidRPr="008C5730" w:rsidRDefault="00520755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>Printed Name (in full)______________________________________________</w:t>
      </w:r>
      <w:r w:rsidR="00A10A86" w:rsidRPr="008C5730">
        <w:rPr>
          <w:rFonts w:ascii="Arial Narrow" w:hAnsi="Arial Narrow" w:cstheme="minorHAnsi"/>
          <w:sz w:val="24"/>
          <w:szCs w:val="24"/>
        </w:rPr>
        <w:t>_________________</w:t>
      </w:r>
    </w:p>
    <w:p w:rsidR="007073F7" w:rsidRPr="008C5730" w:rsidRDefault="007073F7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520755" w:rsidRPr="008C5730" w:rsidRDefault="00520755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>Position:________________________________________________________</w:t>
      </w:r>
      <w:r w:rsidR="00A10A86" w:rsidRPr="008C5730">
        <w:rPr>
          <w:rFonts w:ascii="Arial Narrow" w:hAnsi="Arial Narrow" w:cstheme="minorHAnsi"/>
          <w:sz w:val="24"/>
          <w:szCs w:val="24"/>
        </w:rPr>
        <w:t>__________________</w:t>
      </w:r>
    </w:p>
    <w:p w:rsidR="007073F7" w:rsidRPr="008C5730" w:rsidRDefault="007073F7" w:rsidP="00A10A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802E84" w:rsidRPr="008C5730" w:rsidRDefault="00520755" w:rsidP="00A10A86">
      <w:pPr>
        <w:rPr>
          <w:rFonts w:ascii="Arial Narrow" w:hAnsi="Arial Narrow" w:cstheme="minorHAnsi"/>
          <w:sz w:val="24"/>
          <w:szCs w:val="24"/>
        </w:rPr>
      </w:pPr>
      <w:r w:rsidRPr="008C5730">
        <w:rPr>
          <w:rFonts w:ascii="Arial Narrow" w:hAnsi="Arial Narrow" w:cstheme="minorHAnsi"/>
          <w:sz w:val="24"/>
          <w:szCs w:val="24"/>
        </w:rPr>
        <w:t>Company:_______________________________________________________</w:t>
      </w:r>
      <w:r w:rsidR="00A10A86" w:rsidRPr="008C5730">
        <w:rPr>
          <w:rFonts w:ascii="Arial Narrow" w:hAnsi="Arial Narrow" w:cstheme="minorHAnsi"/>
          <w:sz w:val="24"/>
          <w:szCs w:val="24"/>
        </w:rPr>
        <w:t>__________________</w:t>
      </w:r>
      <w:r w:rsidRPr="008C5730">
        <w:rPr>
          <w:rFonts w:ascii="Arial Narrow" w:hAnsi="Arial Narrow" w:cstheme="minorHAnsi"/>
          <w:sz w:val="24"/>
          <w:szCs w:val="24"/>
        </w:rPr>
        <w:tab/>
      </w:r>
    </w:p>
    <w:sectPr w:rsidR="00802E84" w:rsidRPr="008C5730" w:rsidSect="005E13F1">
      <w:footerReference w:type="default" r:id="rId7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41" w:rsidRDefault="00FA5C41" w:rsidP="00251D57">
      <w:pPr>
        <w:spacing w:after="0" w:line="240" w:lineRule="auto"/>
      </w:pPr>
      <w:r>
        <w:separator/>
      </w:r>
    </w:p>
  </w:endnote>
  <w:endnote w:type="continuationSeparator" w:id="0">
    <w:p w:rsidR="00FA5C41" w:rsidRDefault="00FA5C41" w:rsidP="0025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5E13F1" w:rsidRPr="001455B5" w:rsidTr="005E13F1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5E13F1" w:rsidRPr="001455B5" w:rsidRDefault="005C0553">
          <w:pPr>
            <w:pStyle w:val="Footer"/>
            <w:spacing w:line="276" w:lineRule="auto"/>
            <w:jc w:val="right"/>
            <w:rPr>
              <w:rFonts w:ascii="Arial Narrow" w:hAnsi="Arial Narrow"/>
              <w:b/>
              <w:color w:val="4F81BD" w:themeColor="accent1"/>
              <w:sz w:val="20"/>
              <w:szCs w:val="20"/>
            </w:rPr>
          </w:pPr>
          <w:r w:rsidRPr="001455B5">
            <w:rPr>
              <w:rFonts w:ascii="Arial Narrow" w:hAnsi="Arial Narrow"/>
              <w:sz w:val="20"/>
              <w:szCs w:val="20"/>
            </w:rPr>
            <w:fldChar w:fldCharType="begin"/>
          </w:r>
          <w:r w:rsidR="005E13F1" w:rsidRPr="001455B5">
            <w:rPr>
              <w:rFonts w:ascii="Arial Narrow" w:hAnsi="Arial Narrow"/>
              <w:sz w:val="20"/>
              <w:szCs w:val="20"/>
            </w:rPr>
            <w:instrText xml:space="preserve"> PAGE   \* MERGEFORMAT </w:instrText>
          </w:r>
          <w:r w:rsidRPr="001455B5">
            <w:rPr>
              <w:rFonts w:ascii="Arial Narrow" w:hAnsi="Arial Narrow"/>
              <w:sz w:val="20"/>
              <w:szCs w:val="20"/>
            </w:rPr>
            <w:fldChar w:fldCharType="separate"/>
          </w:r>
          <w:r w:rsidR="00155141" w:rsidRPr="00155141">
            <w:rPr>
              <w:rFonts w:ascii="Arial Narrow" w:hAnsi="Arial Narrow"/>
              <w:b/>
              <w:noProof/>
              <w:color w:val="4F81BD" w:themeColor="accent1"/>
              <w:sz w:val="20"/>
              <w:szCs w:val="20"/>
            </w:rPr>
            <w:t>1</w:t>
          </w:r>
          <w:r w:rsidRPr="001455B5">
            <w:rPr>
              <w:rFonts w:ascii="Arial Narrow" w:hAnsi="Arial Narrow"/>
              <w:sz w:val="20"/>
              <w:szCs w:val="20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  <w:hideMark/>
        </w:tcPr>
        <w:p w:rsidR="005E13F1" w:rsidRPr="001455B5" w:rsidRDefault="005E13F1">
          <w:pPr>
            <w:pStyle w:val="Footer"/>
            <w:spacing w:line="276" w:lineRule="auto"/>
            <w:rPr>
              <w:rFonts w:ascii="Arial Narrow" w:hAnsi="Arial Narrow"/>
              <w:sz w:val="20"/>
              <w:szCs w:val="20"/>
            </w:rPr>
          </w:pPr>
          <w:r w:rsidRPr="001455B5">
            <w:rPr>
              <w:rFonts w:ascii="Arial Narrow" w:hAnsi="Arial Narrow"/>
              <w:sz w:val="20"/>
              <w:szCs w:val="20"/>
            </w:rPr>
            <w:t xml:space="preserve">Lighthouse Keeper Pty Ltd trading as </w:t>
          </w:r>
          <w:r w:rsidR="00BE7547">
            <w:rPr>
              <w:rFonts w:ascii="Arial Narrow" w:hAnsi="Arial Narrow"/>
              <w:sz w:val="20"/>
              <w:szCs w:val="20"/>
            </w:rPr>
            <w:t>Quality Hotel Lighthouse</w:t>
          </w:r>
        </w:p>
        <w:p w:rsidR="005E13F1" w:rsidRPr="001455B5" w:rsidRDefault="005E13F1">
          <w:pPr>
            <w:pStyle w:val="Footer"/>
            <w:spacing w:line="276" w:lineRule="auto"/>
            <w:rPr>
              <w:rFonts w:ascii="Arial Narrow" w:hAnsi="Arial Narrow"/>
              <w:sz w:val="20"/>
              <w:szCs w:val="20"/>
            </w:rPr>
          </w:pPr>
          <w:r w:rsidRPr="001455B5">
            <w:rPr>
              <w:rFonts w:ascii="Arial Narrow" w:hAnsi="Arial Narrow"/>
              <w:sz w:val="20"/>
              <w:szCs w:val="20"/>
            </w:rPr>
            <w:t>PO Box 68</w:t>
          </w:r>
        </w:p>
        <w:p w:rsidR="005E13F1" w:rsidRPr="001455B5" w:rsidRDefault="005E13F1">
          <w:pPr>
            <w:pStyle w:val="Footer"/>
            <w:spacing w:line="276" w:lineRule="auto"/>
            <w:rPr>
              <w:rFonts w:ascii="Arial Narrow" w:hAnsi="Arial Narrow"/>
              <w:sz w:val="20"/>
              <w:szCs w:val="20"/>
            </w:rPr>
          </w:pPr>
          <w:r w:rsidRPr="001455B5">
            <w:rPr>
              <w:rFonts w:ascii="Arial Narrow" w:hAnsi="Arial Narrow"/>
              <w:sz w:val="20"/>
              <w:szCs w:val="20"/>
            </w:rPr>
            <w:t>Bunbury WA 6230</w:t>
          </w:r>
        </w:p>
        <w:p w:rsidR="00A17E7D" w:rsidRPr="001455B5" w:rsidRDefault="005E13F1" w:rsidP="005E13F1">
          <w:pPr>
            <w:pStyle w:val="Footer"/>
            <w:tabs>
              <w:tab w:val="clear" w:pos="4513"/>
              <w:tab w:val="clear" w:pos="9026"/>
              <w:tab w:val="left" w:pos="4035"/>
            </w:tabs>
            <w:spacing w:line="276" w:lineRule="auto"/>
            <w:rPr>
              <w:rFonts w:ascii="Arial Narrow" w:hAnsi="Arial Narrow"/>
              <w:sz w:val="20"/>
              <w:szCs w:val="20"/>
            </w:rPr>
          </w:pPr>
          <w:r w:rsidRPr="001455B5">
            <w:rPr>
              <w:rFonts w:ascii="Arial Narrow" w:hAnsi="Arial Narrow"/>
              <w:color w:val="215868" w:themeColor="accent5" w:themeShade="80"/>
              <w:sz w:val="20"/>
              <w:szCs w:val="20"/>
            </w:rPr>
            <w:t>t.</w:t>
          </w:r>
          <w:r w:rsidR="00A56E78" w:rsidRPr="001455B5">
            <w:rPr>
              <w:rFonts w:ascii="Arial Narrow" w:hAnsi="Arial Narrow"/>
              <w:sz w:val="20"/>
              <w:szCs w:val="20"/>
            </w:rPr>
            <w:t xml:space="preserve"> 08 978</w:t>
          </w:r>
          <w:r w:rsidRPr="001455B5">
            <w:rPr>
              <w:rFonts w:ascii="Arial Narrow" w:hAnsi="Arial Narrow"/>
              <w:sz w:val="20"/>
              <w:szCs w:val="20"/>
            </w:rPr>
            <w:t xml:space="preserve">1 2700   </w:t>
          </w:r>
          <w:r w:rsidRPr="001455B5">
            <w:rPr>
              <w:rFonts w:ascii="Arial Narrow" w:hAnsi="Arial Narrow"/>
              <w:color w:val="215868" w:themeColor="accent5" w:themeShade="80"/>
              <w:sz w:val="20"/>
              <w:szCs w:val="20"/>
            </w:rPr>
            <w:t>f.</w:t>
          </w:r>
          <w:r w:rsidRPr="001455B5">
            <w:rPr>
              <w:rFonts w:ascii="Arial Narrow" w:hAnsi="Arial Narrow"/>
              <w:sz w:val="20"/>
              <w:szCs w:val="20"/>
            </w:rPr>
            <w:t xml:space="preserve"> 08 9</w:t>
          </w:r>
          <w:r w:rsidR="00A56E78" w:rsidRPr="001455B5">
            <w:rPr>
              <w:rFonts w:ascii="Arial Narrow" w:hAnsi="Arial Narrow"/>
              <w:sz w:val="20"/>
              <w:szCs w:val="20"/>
            </w:rPr>
            <w:t>78</w:t>
          </w:r>
          <w:r w:rsidRPr="001455B5">
            <w:rPr>
              <w:rFonts w:ascii="Arial Narrow" w:hAnsi="Arial Narrow"/>
              <w:sz w:val="20"/>
              <w:szCs w:val="20"/>
            </w:rPr>
            <w:t>1 2799</w:t>
          </w:r>
        </w:p>
        <w:p w:rsidR="00A17E7D" w:rsidRPr="001455B5" w:rsidRDefault="00A17E7D" w:rsidP="00A17E7D">
          <w:pPr>
            <w:pStyle w:val="Footer"/>
            <w:rPr>
              <w:rFonts w:ascii="Arial Narrow" w:hAnsi="Arial Narrow"/>
              <w:sz w:val="20"/>
              <w:szCs w:val="20"/>
            </w:rPr>
          </w:pPr>
          <w:r w:rsidRPr="001455B5">
            <w:rPr>
              <w:rFonts w:ascii="Arial Narrow" w:hAnsi="Arial Narrow"/>
              <w:color w:val="215868"/>
              <w:sz w:val="20"/>
              <w:szCs w:val="20"/>
            </w:rPr>
            <w:t xml:space="preserve">e. </w:t>
          </w:r>
          <w:r w:rsidRPr="001455B5">
            <w:rPr>
              <w:rFonts w:ascii="Arial Narrow" w:hAnsi="Arial Narrow"/>
              <w:sz w:val="20"/>
              <w:szCs w:val="20"/>
            </w:rPr>
            <w:t>enquiries@lighthousebeachresort.com.au</w:t>
          </w:r>
        </w:p>
        <w:p w:rsidR="005E13F1" w:rsidRPr="001455B5" w:rsidRDefault="005E13F1" w:rsidP="00A17E7D">
          <w:pPr>
            <w:pStyle w:val="Footer"/>
            <w:spacing w:line="276" w:lineRule="auto"/>
            <w:rPr>
              <w:rFonts w:ascii="Arial Narrow" w:hAnsi="Arial Narrow"/>
              <w:sz w:val="20"/>
              <w:szCs w:val="20"/>
            </w:rPr>
          </w:pPr>
          <w:r w:rsidRPr="001455B5">
            <w:rPr>
              <w:rFonts w:ascii="Arial Narrow" w:hAnsi="Arial Narrow"/>
              <w:color w:val="215868" w:themeColor="accent5" w:themeShade="80"/>
              <w:sz w:val="20"/>
              <w:szCs w:val="20"/>
            </w:rPr>
            <w:t>w.</w:t>
          </w:r>
          <w:r w:rsidRPr="001455B5">
            <w:rPr>
              <w:rFonts w:ascii="Arial Narrow" w:hAnsi="Arial Narrow"/>
              <w:sz w:val="20"/>
              <w:szCs w:val="20"/>
            </w:rPr>
            <w:t xml:space="preserve"> </w:t>
          </w:r>
          <w:hyperlink r:id="rId1" w:history="1">
            <w:r w:rsidRPr="001455B5">
              <w:rPr>
                <w:rStyle w:val="Hyperlink"/>
                <w:rFonts w:ascii="Arial Narrow" w:hAnsi="Arial Narrow"/>
                <w:sz w:val="20"/>
                <w:szCs w:val="20"/>
              </w:rPr>
              <w:t>www.lighthousebeachresort.com.au</w:t>
            </w:r>
          </w:hyperlink>
        </w:p>
      </w:tc>
    </w:tr>
  </w:tbl>
  <w:p w:rsidR="005E13F1" w:rsidRPr="001455B5" w:rsidRDefault="005E13F1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41" w:rsidRDefault="00FA5C41" w:rsidP="00251D57">
      <w:pPr>
        <w:spacing w:after="0" w:line="240" w:lineRule="auto"/>
      </w:pPr>
      <w:r>
        <w:separator/>
      </w:r>
    </w:p>
  </w:footnote>
  <w:footnote w:type="continuationSeparator" w:id="0">
    <w:p w:rsidR="00FA5C41" w:rsidRDefault="00FA5C41" w:rsidP="00251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CF"/>
    <w:rsid w:val="00041B66"/>
    <w:rsid w:val="00073305"/>
    <w:rsid w:val="000D7D13"/>
    <w:rsid w:val="001455B5"/>
    <w:rsid w:val="00155141"/>
    <w:rsid w:val="00171A55"/>
    <w:rsid w:val="00181D96"/>
    <w:rsid w:val="001F5433"/>
    <w:rsid w:val="00251D57"/>
    <w:rsid w:val="00322F70"/>
    <w:rsid w:val="003314F5"/>
    <w:rsid w:val="003441FC"/>
    <w:rsid w:val="003B14EA"/>
    <w:rsid w:val="003F52E7"/>
    <w:rsid w:val="00424D8F"/>
    <w:rsid w:val="00432ACA"/>
    <w:rsid w:val="00444C19"/>
    <w:rsid w:val="00520755"/>
    <w:rsid w:val="00521300"/>
    <w:rsid w:val="00584A08"/>
    <w:rsid w:val="005C0553"/>
    <w:rsid w:val="005E13F1"/>
    <w:rsid w:val="005E5077"/>
    <w:rsid w:val="006074BE"/>
    <w:rsid w:val="006E4B7A"/>
    <w:rsid w:val="007073F7"/>
    <w:rsid w:val="00725FCD"/>
    <w:rsid w:val="00802E84"/>
    <w:rsid w:val="008A1EC1"/>
    <w:rsid w:val="008C5730"/>
    <w:rsid w:val="00906092"/>
    <w:rsid w:val="00911185"/>
    <w:rsid w:val="00914C37"/>
    <w:rsid w:val="00A10A86"/>
    <w:rsid w:val="00A123F6"/>
    <w:rsid w:val="00A17E7D"/>
    <w:rsid w:val="00A56E78"/>
    <w:rsid w:val="00B3332F"/>
    <w:rsid w:val="00B53EC5"/>
    <w:rsid w:val="00B9732C"/>
    <w:rsid w:val="00BE7547"/>
    <w:rsid w:val="00C12C41"/>
    <w:rsid w:val="00C139C1"/>
    <w:rsid w:val="00C27ACF"/>
    <w:rsid w:val="00C3640D"/>
    <w:rsid w:val="00C36426"/>
    <w:rsid w:val="00C40E8C"/>
    <w:rsid w:val="00C469E1"/>
    <w:rsid w:val="00CA6345"/>
    <w:rsid w:val="00CB6848"/>
    <w:rsid w:val="00D57666"/>
    <w:rsid w:val="00DF7E56"/>
    <w:rsid w:val="00E00EE0"/>
    <w:rsid w:val="00E168CF"/>
    <w:rsid w:val="00E622D4"/>
    <w:rsid w:val="00E766AA"/>
    <w:rsid w:val="00E9533C"/>
    <w:rsid w:val="00FA5860"/>
    <w:rsid w:val="00FA5C41"/>
    <w:rsid w:val="00F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81A0A-27E2-441C-975C-85346235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D57"/>
  </w:style>
  <w:style w:type="paragraph" w:styleId="Footer">
    <w:name w:val="footer"/>
    <w:basedOn w:val="Normal"/>
    <w:link w:val="FooterChar"/>
    <w:uiPriority w:val="99"/>
    <w:unhideWhenUsed/>
    <w:rsid w:val="00251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D57"/>
  </w:style>
  <w:style w:type="table" w:styleId="TableGrid">
    <w:name w:val="Table Grid"/>
    <w:basedOn w:val="TableNormal"/>
    <w:uiPriority w:val="59"/>
    <w:rsid w:val="00E1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1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housebeachresor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3407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FOM</cp:lastModifiedBy>
  <cp:revision>2</cp:revision>
  <cp:lastPrinted>2015-12-15T04:38:00Z</cp:lastPrinted>
  <dcterms:created xsi:type="dcterms:W3CDTF">2015-12-21T06:38:00Z</dcterms:created>
  <dcterms:modified xsi:type="dcterms:W3CDTF">2015-12-21T06:38:00Z</dcterms:modified>
</cp:coreProperties>
</file>